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C0" w:rsidRDefault="00B45123">
      <w:pPr>
        <w:overflowPunct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（参考様式３）</w:t>
      </w:r>
    </w:p>
    <w:p w:rsidR="001D23C0" w:rsidRDefault="00B45123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  <w:r>
        <w:rPr>
          <w:rFonts w:ascii="Times New Roman" w:hAnsi="Times New Roman" w:hint="eastAsia"/>
          <w:color w:val="000000"/>
          <w:spacing w:val="10"/>
          <w:kern w:val="0"/>
          <w:sz w:val="44"/>
        </w:rPr>
        <w:t>履　　歴　　書</w:t>
      </w:r>
    </w:p>
    <w:p w:rsidR="001D23C0" w:rsidRDefault="00B45123">
      <w:pPr>
        <w:overflowPunct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　年　　月　　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2891"/>
        <w:gridCol w:w="964"/>
        <w:gridCol w:w="241"/>
        <w:gridCol w:w="1807"/>
        <w:gridCol w:w="15"/>
      </w:tblGrid>
      <w:tr w:rsidR="001D23C0">
        <w:trPr>
          <w:gridAfter w:val="1"/>
          <w:wAfter w:w="15" w:type="dxa"/>
          <w:trHeight w:val="358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ふりがな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</w:rPr>
              <w:t xml:space="preserve">　写真を添付</w:t>
            </w:r>
          </w:p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1D23C0">
        <w:trPr>
          <w:gridAfter w:val="1"/>
          <w:wAfter w:w="15" w:type="dxa"/>
          <w:trHeight w:val="716"/>
        </w:trPr>
        <w:tc>
          <w:tcPr>
            <w:tcW w:w="65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氏　　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Pr="00B45123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45123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生年月日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大正・昭和・平成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年　　月　　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本籍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都・道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60"/>
        </w:trPr>
        <w:tc>
          <w:tcPr>
            <w:tcW w:w="74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現住所　〒　　　　　　　　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　　</w:t>
            </w:r>
          </w:p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℡　　　　（　　　）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trHeight w:val="716"/>
        </w:trPr>
        <w:tc>
          <w:tcPr>
            <w:tcW w:w="74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主　　な　　学　　歴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職　　　　　　　　歴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社　会　福　祉　事　業　活　動　歴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地域代表としての役職（現在就任しているもの）</w:t>
            </w: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上記以外に属している団体及び役職（現在属しているもの）</w:t>
            </w:r>
          </w:p>
        </w:tc>
      </w:tr>
      <w:tr w:rsidR="001D23C0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1D23C0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B4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法人役員等に関係する資格</w:t>
            </w:r>
          </w:p>
        </w:tc>
      </w:tr>
      <w:tr w:rsidR="001D23C0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C0" w:rsidRDefault="001D2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D23C0" w:rsidRDefault="001D23C0"/>
    <w:sectPr w:rsidR="001D23C0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5123">
      <w:r>
        <w:separator/>
      </w:r>
    </w:p>
  </w:endnote>
  <w:endnote w:type="continuationSeparator" w:id="0">
    <w:p w:rsidR="00000000" w:rsidRDefault="00B4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5123">
      <w:r>
        <w:separator/>
      </w:r>
    </w:p>
  </w:footnote>
  <w:footnote w:type="continuationSeparator" w:id="0">
    <w:p w:rsidR="00000000" w:rsidRDefault="00B4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0"/>
    <w:rsid w:val="001D23C0"/>
    <w:rsid w:val="00B4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DF9FE"/>
  <w15:docId w15:val="{2D9B9B1B-FD4E-488C-88A9-39B2EC5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504</Characters>
  <Application>Microsoft Office Word</Application>
  <DocSecurity>0</DocSecurity>
  <Lines>4</Lines>
  <Paragraphs>1</Paragraphs>
  <ScaleCrop>false</ScaleCrop>
  <Company>埼玉県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DPWS165</cp:lastModifiedBy>
  <cp:revision>8</cp:revision>
  <dcterms:created xsi:type="dcterms:W3CDTF">2017-01-26T06:22:00Z</dcterms:created>
  <dcterms:modified xsi:type="dcterms:W3CDTF">2021-04-02T00:43:00Z</dcterms:modified>
</cp:coreProperties>
</file>