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90F" w:rsidRDefault="006033A7">
      <w:r>
        <w:t>様式第11号(第3条関係)</w:t>
      </w:r>
    </w:p>
    <w:p w:rsidR="00BA490F" w:rsidRDefault="00BA490F"/>
    <w:p w:rsidR="00BA490F" w:rsidRDefault="006033A7">
      <w:pPr>
        <w:jc w:val="center"/>
      </w:pPr>
      <w:r>
        <w:t>開発事業等協議申請書</w:t>
      </w:r>
    </w:p>
    <w:p w:rsidR="00BA490F" w:rsidRDefault="00BA490F"/>
    <w:p w:rsidR="00BA490F" w:rsidRDefault="006033A7">
      <w:pPr>
        <w:jc w:val="right"/>
      </w:pPr>
      <w:r>
        <w:t xml:space="preserve">年　　月　　日　</w:t>
      </w:r>
    </w:p>
    <w:p w:rsidR="00BA490F" w:rsidRDefault="00BA490F"/>
    <w:p w:rsidR="00BA490F" w:rsidRDefault="006033A7">
      <w:r>
        <w:t xml:space="preserve">　朝霞市長　宛</w:t>
      </w:r>
    </w:p>
    <w:p w:rsidR="00BA490F" w:rsidRDefault="00BA490F"/>
    <w:p w:rsidR="00BA490F" w:rsidRDefault="006033A7">
      <w:pPr>
        <w:jc w:val="right"/>
      </w:pPr>
      <w:r>
        <w:t xml:space="preserve">事業者　住所　　　　　　　　　　　　　　　</w:t>
      </w:r>
    </w:p>
    <w:p w:rsidR="00BA490F" w:rsidRDefault="006033A7">
      <w:pPr>
        <w:jc w:val="right"/>
      </w:pPr>
      <w:r>
        <w:t xml:space="preserve">氏名　　　　　　　　　　　　　　　</w:t>
      </w:r>
    </w:p>
    <w:tbl>
      <w:tblPr>
        <w:tblW w:w="0" w:type="auto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75"/>
        <w:gridCol w:w="3780"/>
      </w:tblGrid>
      <w:tr w:rsidR="00BA490F">
        <w:trPr>
          <w:cantSplit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A490F" w:rsidRDefault="006033A7">
            <w:r>
              <w:t xml:space="preserve">　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A490F" w:rsidRDefault="006033A7">
            <w:r>
              <w:t>(法人の場合は、主たる事務所の所在地、名称及び代表者の氏名)</w:t>
            </w:r>
          </w:p>
        </w:tc>
      </w:tr>
    </w:tbl>
    <w:p w:rsidR="00BA490F" w:rsidRDefault="006033A7">
      <w:pPr>
        <w:jc w:val="right"/>
      </w:pPr>
      <w:r>
        <w:t xml:space="preserve">電話番号　　　(　　　)　　　　　　</w:t>
      </w:r>
    </w:p>
    <w:p w:rsidR="00BA490F" w:rsidRDefault="00BA490F"/>
    <w:p w:rsidR="00BA490F" w:rsidRDefault="006033A7">
      <w:r>
        <w:t xml:space="preserve">　朝霞市開発事業等の手続及び基準等に関する条例第12条第1項の規定により協議をしたいので、次のとおり申請します。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1362"/>
        <w:gridCol w:w="974"/>
        <w:gridCol w:w="1966"/>
        <w:gridCol w:w="330"/>
        <w:gridCol w:w="40"/>
        <w:gridCol w:w="2336"/>
      </w:tblGrid>
      <w:tr w:rsidR="00BA490F">
        <w:trPr>
          <w:cantSplit/>
          <w:trHeight w:val="90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distribute"/>
            </w:pPr>
            <w:r>
              <w:t>代理人</w:t>
            </w:r>
          </w:p>
        </w:tc>
        <w:tc>
          <w:tcPr>
            <w:tcW w:w="7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spacing w:line="240" w:lineRule="exact"/>
            </w:pPr>
            <w:r>
              <w:t>住所　　　　　　　　　　　　　　　　　　　　　電話番号</w:t>
            </w:r>
          </w:p>
          <w:p w:rsidR="00BA490F" w:rsidRDefault="006033A7">
            <w:pPr>
              <w:spacing w:line="240" w:lineRule="exact"/>
            </w:pPr>
            <w:r>
              <w:t>氏名</w:t>
            </w:r>
          </w:p>
          <w:p w:rsidR="00BA490F" w:rsidRDefault="006033A7">
            <w:pPr>
              <w:spacing w:line="240" w:lineRule="exact"/>
              <w:rPr>
                <w:spacing w:val="-10"/>
              </w:rPr>
            </w:pPr>
            <w:r>
              <w:rPr>
                <w:spacing w:val="-10"/>
              </w:rPr>
              <w:t>(法人の場合は、主たる事務所の所在地、名称及び代表者の氏名)　　　担当者</w:t>
            </w:r>
          </w:p>
        </w:tc>
      </w:tr>
      <w:tr w:rsidR="00BA490F">
        <w:trPr>
          <w:cantSplit/>
          <w:trHeight w:val="90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distribute"/>
            </w:pPr>
            <w:r>
              <w:t>設計者</w:t>
            </w:r>
          </w:p>
        </w:tc>
        <w:tc>
          <w:tcPr>
            <w:tcW w:w="7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spacing w:line="240" w:lineRule="exact"/>
            </w:pPr>
            <w:r>
              <w:t>住所　　　　　　　　　　　　　　　　　　　　　電話番号</w:t>
            </w:r>
          </w:p>
          <w:p w:rsidR="00BA490F" w:rsidRDefault="006033A7">
            <w:pPr>
              <w:spacing w:line="240" w:lineRule="exact"/>
            </w:pPr>
            <w:r>
              <w:t>氏名</w:t>
            </w:r>
          </w:p>
          <w:p w:rsidR="00BA490F" w:rsidRDefault="006033A7">
            <w:pPr>
              <w:spacing w:line="240" w:lineRule="exact"/>
              <w:rPr>
                <w:spacing w:val="-10"/>
              </w:rPr>
            </w:pPr>
            <w:r>
              <w:rPr>
                <w:spacing w:val="-10"/>
              </w:rPr>
              <w:t>(法人の場合は、主たる事務所の所在地、名称及び代表者の氏名)　　　担当者</w:t>
            </w:r>
          </w:p>
        </w:tc>
      </w:tr>
      <w:tr w:rsidR="00BA490F">
        <w:trPr>
          <w:cantSplit/>
          <w:trHeight w:val="90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distribute"/>
            </w:pPr>
            <w:r>
              <w:t>施工者</w:t>
            </w:r>
          </w:p>
        </w:tc>
        <w:tc>
          <w:tcPr>
            <w:tcW w:w="7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spacing w:line="240" w:lineRule="exact"/>
            </w:pPr>
            <w:r>
              <w:t>住所　　　　　　　　　　　　　　　　　　　　　電話番号</w:t>
            </w:r>
          </w:p>
          <w:p w:rsidR="00BA490F" w:rsidRDefault="006033A7">
            <w:pPr>
              <w:spacing w:line="240" w:lineRule="exact"/>
            </w:pPr>
            <w:r>
              <w:t>氏名</w:t>
            </w:r>
          </w:p>
          <w:p w:rsidR="00BA490F" w:rsidRDefault="006033A7">
            <w:pPr>
              <w:spacing w:line="240" w:lineRule="exact"/>
              <w:rPr>
                <w:spacing w:val="-10"/>
              </w:rPr>
            </w:pPr>
            <w:r>
              <w:rPr>
                <w:spacing w:val="-10"/>
              </w:rPr>
              <w:t>(法人の場合は、主たる事務所の所在地、名称及び代表者の氏名)　　　担当者</w:t>
            </w:r>
          </w:p>
        </w:tc>
      </w:tr>
      <w:tr w:rsidR="00BA490F">
        <w:trPr>
          <w:trHeight w:val="6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BA490F" w:rsidRDefault="006033A7">
            <w:pPr>
              <w:jc w:val="center"/>
            </w:pPr>
            <w:r>
              <w:rPr>
                <w:spacing w:val="34"/>
              </w:rPr>
              <w:t>開発区域</w:t>
            </w:r>
            <w:r>
              <w:t>等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distribute"/>
            </w:pPr>
            <w:r>
              <w:rPr>
                <w:spacing w:val="80"/>
              </w:rPr>
              <w:t>地域の名</w:t>
            </w:r>
            <w:r>
              <w:t>称及び地番</w:t>
            </w:r>
          </w:p>
        </w:tc>
        <w:tc>
          <w:tcPr>
            <w:tcW w:w="7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r>
              <w:t>朝霞市</w:t>
            </w:r>
          </w:p>
        </w:tc>
      </w:tr>
      <w:tr w:rsidR="00BA490F">
        <w:trPr>
          <w:trHeight w:val="6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BA490F" w:rsidRDefault="00BA490F">
            <w:pPr>
              <w:jc w:val="center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distribute"/>
            </w:pPr>
            <w:r>
              <w:t>用途地域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r>
              <w:t xml:space="preserve">　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r>
              <w:rPr>
                <w:spacing w:val="81"/>
              </w:rPr>
              <w:t>建ぺい率</w:t>
            </w:r>
            <w:r>
              <w:t>(法定)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right"/>
            </w:pPr>
            <w:r>
              <w:t>％</w:t>
            </w:r>
          </w:p>
          <w:p w:rsidR="00BA490F" w:rsidRDefault="006033A7">
            <w:pPr>
              <w:jc w:val="right"/>
            </w:pPr>
            <w:r>
              <w:t xml:space="preserve">(　　　％)　</w:t>
            </w:r>
          </w:p>
        </w:tc>
      </w:tr>
      <w:tr w:rsidR="00BA490F">
        <w:trPr>
          <w:trHeight w:val="6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BA490F" w:rsidRDefault="00BA490F">
            <w:pPr>
              <w:jc w:val="center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distribute"/>
            </w:pPr>
            <w:r>
              <w:rPr>
                <w:spacing w:val="140"/>
              </w:rPr>
              <w:t>その他</w:t>
            </w:r>
            <w:r>
              <w:t>の地域・地区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r>
              <w:t xml:space="preserve">　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r>
              <w:rPr>
                <w:spacing w:val="172"/>
              </w:rPr>
              <w:t>容積</w:t>
            </w:r>
            <w:r>
              <w:rPr>
                <w:spacing w:val="81"/>
              </w:rPr>
              <w:t>率</w:t>
            </w:r>
            <w:r>
              <w:t>(法定)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right"/>
            </w:pPr>
            <w:r>
              <w:t>％</w:t>
            </w:r>
          </w:p>
          <w:p w:rsidR="00BA490F" w:rsidRDefault="006033A7">
            <w:pPr>
              <w:jc w:val="right"/>
            </w:pPr>
            <w:r>
              <w:t xml:space="preserve">(　　　％)　</w:t>
            </w:r>
          </w:p>
        </w:tc>
      </w:tr>
      <w:tr w:rsidR="00BA490F">
        <w:trPr>
          <w:trHeight w:val="32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BA490F" w:rsidRDefault="006033A7">
            <w:pPr>
              <w:jc w:val="center"/>
            </w:pPr>
            <w:r>
              <w:rPr>
                <w:spacing w:val="34"/>
              </w:rPr>
              <w:t>計画の概</w:t>
            </w:r>
            <w:r>
              <w:t>要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distribute"/>
            </w:pPr>
            <w:r>
              <w:t>用途</w:t>
            </w:r>
          </w:p>
        </w:tc>
        <w:tc>
          <w:tcPr>
            <w:tcW w:w="7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right"/>
            </w:pPr>
            <w:r>
              <w:t xml:space="preserve">(名称　　　　　　　　　　　　　　　　　　　)　</w:t>
            </w:r>
          </w:p>
        </w:tc>
      </w:tr>
      <w:tr w:rsidR="00BA490F">
        <w:trPr>
          <w:cantSplit/>
          <w:trHeight w:val="5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BA490F"/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distribute"/>
            </w:pPr>
            <w:r>
              <w:t>構造規模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right"/>
            </w:pPr>
            <w:r>
              <w:t>造</w:t>
            </w:r>
            <w:r>
              <w:rPr>
                <w:spacing w:val="-53"/>
              </w:rPr>
              <w:t xml:space="preserve">　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r>
              <w:t xml:space="preserve">地上　　</w:t>
            </w:r>
            <w:r>
              <w:rPr>
                <w:spacing w:val="52"/>
              </w:rPr>
              <w:t xml:space="preserve">　</w:t>
            </w:r>
            <w:r>
              <w:t xml:space="preserve">階／地下　　</w:t>
            </w:r>
            <w:r>
              <w:rPr>
                <w:spacing w:val="52"/>
              </w:rPr>
              <w:t xml:space="preserve">　</w:t>
            </w:r>
            <w:r>
              <w:t>階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right"/>
            </w:pPr>
            <w:r>
              <w:t>棟　　　　(戸)</w:t>
            </w:r>
          </w:p>
        </w:tc>
      </w:tr>
      <w:tr w:rsidR="00BA490F">
        <w:trPr>
          <w:cantSplit/>
          <w:trHeight w:val="5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BA490F"/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BA490F"/>
        </w:tc>
        <w:tc>
          <w:tcPr>
            <w:tcW w:w="7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r>
              <w:t>最高の高さ　　　　　　　m(最高の軒の高さ　　　　　　　　　　m)</w:t>
            </w:r>
          </w:p>
        </w:tc>
      </w:tr>
      <w:tr w:rsidR="00BA490F">
        <w:trPr>
          <w:cantSplit/>
          <w:trHeight w:val="32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BA490F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:rsidR="00BA490F" w:rsidRDefault="006033A7">
            <w:r>
              <w:t xml:space="preserve">　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distribute"/>
            </w:pPr>
            <w:r>
              <w:t>計画に係る部分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distribute"/>
            </w:pPr>
            <w:r>
              <w:t>計画以外の部分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distribute"/>
            </w:pPr>
            <w:r>
              <w:t>合計</w:t>
            </w:r>
          </w:p>
        </w:tc>
      </w:tr>
      <w:tr w:rsidR="00BA490F">
        <w:trPr>
          <w:cantSplit/>
          <w:trHeight w:val="32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BA490F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distribute"/>
            </w:pPr>
            <w:r>
              <w:t>敷地面積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BA490F">
        <w:trPr>
          <w:cantSplit/>
          <w:trHeight w:val="32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BA490F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distribute"/>
            </w:pPr>
            <w:r>
              <w:t>建築面積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BA490F">
        <w:trPr>
          <w:cantSplit/>
          <w:trHeight w:val="6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BA490F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distribute"/>
            </w:pPr>
            <w:r>
              <w:t>延べ面積</w:t>
            </w:r>
          </w:p>
          <w:p w:rsidR="00BA490F" w:rsidRDefault="006033A7">
            <w:pPr>
              <w:jc w:val="center"/>
            </w:pPr>
            <w:r>
              <w:t>(容積対象面積)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BA490F" w:rsidRDefault="006033A7">
            <w:pPr>
              <w:jc w:val="center"/>
            </w:pPr>
            <w:r>
              <w:t>(　　　　　　　　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BA490F" w:rsidRDefault="006033A7">
            <w:pPr>
              <w:jc w:val="center"/>
            </w:pPr>
            <w:r>
              <w:t>(　　　　　　　　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BA490F" w:rsidRDefault="006033A7">
            <w:pPr>
              <w:jc w:val="center"/>
            </w:pPr>
            <w:r>
              <w:t>(　　　　　　　　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BA490F">
        <w:trPr>
          <w:cantSplit/>
          <w:trHeight w:val="360"/>
        </w:trPr>
        <w:tc>
          <w:tcPr>
            <w:tcW w:w="26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distribute"/>
              <w:rPr>
                <w:spacing w:val="-8"/>
              </w:rPr>
            </w:pPr>
            <w:r>
              <w:rPr>
                <w:rFonts w:hint="eastAsia"/>
                <w:spacing w:val="-8"/>
              </w:rPr>
              <w:t>※条例第10条第6項の受付日</w:t>
            </w:r>
          </w:p>
        </w:tc>
        <w:tc>
          <w:tcPr>
            <w:tcW w:w="7008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r>
              <w:t xml:space="preserve">　　　　　　　年　</w:t>
            </w:r>
            <w:r>
              <w:rPr>
                <w:spacing w:val="52"/>
              </w:rPr>
              <w:t xml:space="preserve">　</w:t>
            </w:r>
            <w:r>
              <w:t xml:space="preserve">月　</w:t>
            </w:r>
            <w:r>
              <w:rPr>
                <w:spacing w:val="52"/>
              </w:rPr>
              <w:t xml:space="preserve">　</w:t>
            </w:r>
            <w:r>
              <w:t>日</w:t>
            </w:r>
          </w:p>
        </w:tc>
      </w:tr>
      <w:tr w:rsidR="00BA490F">
        <w:trPr>
          <w:cantSplit/>
          <w:trHeight w:val="36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distribute"/>
              <w:rPr>
                <w:spacing w:val="-8"/>
              </w:rPr>
            </w:pPr>
            <w:r>
              <w:rPr>
                <w:rFonts w:hint="eastAsia"/>
                <w:spacing w:val="-8"/>
              </w:rPr>
              <w:t>※条例第10条第7項の受付日</w:t>
            </w:r>
          </w:p>
        </w:tc>
        <w:tc>
          <w:tcPr>
            <w:tcW w:w="7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r>
              <w:t xml:space="preserve">　　　　　　　年　</w:t>
            </w:r>
            <w:r>
              <w:rPr>
                <w:spacing w:val="52"/>
              </w:rPr>
              <w:t xml:space="preserve">　</w:t>
            </w:r>
            <w:r>
              <w:t xml:space="preserve">月　</w:t>
            </w:r>
            <w:r>
              <w:rPr>
                <w:spacing w:val="52"/>
              </w:rPr>
              <w:t xml:space="preserve">　</w:t>
            </w:r>
            <w:r>
              <w:t>日</w:t>
            </w:r>
          </w:p>
        </w:tc>
      </w:tr>
      <w:tr w:rsidR="00BA490F">
        <w:trPr>
          <w:cantSplit/>
          <w:trHeight w:val="360"/>
        </w:trPr>
        <w:tc>
          <w:tcPr>
            <w:tcW w:w="6930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r>
              <w:t>備考</w:t>
            </w:r>
          </w:p>
          <w:p w:rsidR="00BA490F" w:rsidRDefault="006033A7">
            <w:r>
              <w:rPr>
                <w:rFonts w:hint="eastAsia"/>
              </w:rPr>
              <w:t xml:space="preserve">　1　※の欄は、記入しないでください。</w:t>
            </w:r>
          </w:p>
          <w:p w:rsidR="00BA490F" w:rsidRDefault="006033A7">
            <w:r>
              <w:t xml:space="preserve">　2　代理人の場合は、委任状を添付してください。</w:t>
            </w:r>
          </w:p>
          <w:p w:rsidR="00BA490F" w:rsidRDefault="006033A7">
            <w:r>
              <w:t xml:space="preserve">　3　別紙1に掲げる図書を添付してください。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r>
              <w:rPr>
                <w:rFonts w:hint="eastAsia"/>
              </w:rPr>
              <w:t>※受付欄</w:t>
            </w:r>
          </w:p>
        </w:tc>
      </w:tr>
      <w:tr w:rsidR="00BA490F">
        <w:trPr>
          <w:cantSplit/>
          <w:trHeight w:val="1120"/>
        </w:trPr>
        <w:tc>
          <w:tcPr>
            <w:tcW w:w="6930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BA490F"/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r>
              <w:t xml:space="preserve">　</w:t>
            </w:r>
          </w:p>
        </w:tc>
      </w:tr>
    </w:tbl>
    <w:p w:rsidR="00BA490F" w:rsidRDefault="00BA490F">
      <w:pPr>
        <w:sectPr w:rsidR="00BA490F">
          <w:pgSz w:w="11906" w:h="16838"/>
          <w:pgMar w:top="567" w:right="1134" w:bottom="567" w:left="1134" w:header="284" w:footer="284" w:gutter="0"/>
          <w:cols w:space="720"/>
          <w:docGrid w:type="linesAndChars" w:linePitch="335"/>
        </w:sectPr>
      </w:pPr>
    </w:p>
    <w:p w:rsidR="00BA490F" w:rsidRDefault="006033A7">
      <w:r>
        <w:lastRenderedPageBreak/>
        <w:t>別紙1</w:t>
      </w:r>
    </w:p>
    <w:p w:rsidR="00BA490F" w:rsidRDefault="00BA490F"/>
    <w:p w:rsidR="00BA490F" w:rsidRDefault="006033A7">
      <w:r>
        <w:t xml:space="preserve">　＜提出部数＞</w:t>
      </w:r>
    </w:p>
    <w:p w:rsidR="00BA490F" w:rsidRDefault="006033A7">
      <w:r>
        <w:t xml:space="preserve">　　ファイル(A4版)にとじ、4部</w:t>
      </w:r>
      <w:r>
        <w:rPr>
          <w:rFonts w:hint="eastAsia"/>
        </w:rPr>
        <w:t>＋各課協議分</w:t>
      </w:r>
      <w:r>
        <w:t>提出</w:t>
      </w:r>
    </w:p>
    <w:p w:rsidR="00BA490F" w:rsidRDefault="006033A7">
      <w:r>
        <w:rPr>
          <w:rFonts w:hint="eastAsia"/>
        </w:rPr>
        <w:t xml:space="preserve">　　　・正本(1部)…朝霞市用</w:t>
      </w:r>
    </w:p>
    <w:p w:rsidR="00BA490F" w:rsidRDefault="006033A7">
      <w:r>
        <w:rPr>
          <w:rFonts w:hint="eastAsia"/>
        </w:rPr>
        <w:t xml:space="preserve">　　　・副本(1部)…事業者用</w:t>
      </w:r>
    </w:p>
    <w:p w:rsidR="00BA490F" w:rsidRDefault="006033A7">
      <w:r>
        <w:rPr>
          <w:rFonts w:hint="eastAsia"/>
        </w:rPr>
        <w:t xml:space="preserve">　　　・副本(2部)…閲覧用</w:t>
      </w:r>
    </w:p>
    <w:p w:rsidR="006033A7" w:rsidRDefault="006033A7">
      <w:r>
        <w:rPr>
          <w:rFonts w:hint="eastAsia"/>
        </w:rPr>
        <w:t xml:space="preserve">　　　・各課協議分</w:t>
      </w:r>
    </w:p>
    <w:p w:rsidR="00BA490F" w:rsidRDefault="00BA490F"/>
    <w:p w:rsidR="00BA490F" w:rsidRDefault="006033A7">
      <w:r>
        <w:t xml:space="preserve">　＜添付書類一覧＞</w:t>
      </w:r>
    </w:p>
    <w:p w:rsidR="00BA490F" w:rsidRDefault="006033A7">
      <w:r>
        <w:t xml:space="preserve">　　1　開発事業等協議</w:t>
      </w:r>
      <w:r>
        <w:rPr>
          <w:rFonts w:hint="eastAsia"/>
        </w:rPr>
        <w:t>申請</w:t>
      </w:r>
      <w:r>
        <w:t>書</w:t>
      </w:r>
      <w:bookmarkStart w:id="0" w:name="_GoBack"/>
      <w:bookmarkEnd w:id="0"/>
    </w:p>
    <w:p w:rsidR="00BA490F" w:rsidRDefault="006033A7">
      <w:r>
        <w:t xml:space="preserve">　　2　公共施設等一覧表(別紙2)</w:t>
      </w:r>
    </w:p>
    <w:p w:rsidR="00BA490F" w:rsidRDefault="006033A7">
      <w:r>
        <w:t xml:space="preserve">　　3　全部事項証明書(土地)</w:t>
      </w:r>
    </w:p>
    <w:p w:rsidR="00BA490F" w:rsidRDefault="006033A7">
      <w:pPr>
        <w:ind w:left="1050" w:hanging="1050"/>
      </w:pPr>
      <w:r>
        <w:t xml:space="preserve">　　　　・正本のみ原本</w:t>
      </w:r>
    </w:p>
    <w:p w:rsidR="00BA490F" w:rsidRDefault="006033A7">
      <w:pPr>
        <w:ind w:left="1050" w:hanging="1050"/>
      </w:pPr>
      <w:r>
        <w:t xml:space="preserve">　　　　・申請の日以前6か月以内のもの</w:t>
      </w:r>
    </w:p>
    <w:p w:rsidR="00BA490F" w:rsidRDefault="006033A7">
      <w:r>
        <w:t xml:space="preserve">　　4　現況写真</w:t>
      </w:r>
    </w:p>
    <w:p w:rsidR="00BA490F" w:rsidRDefault="006033A7">
      <w:pPr>
        <w:ind w:left="1050" w:hanging="1050"/>
      </w:pPr>
      <w:r>
        <w:t xml:space="preserve">　　　　・区域全体が判別できるよう2方向以上から撮影し、区域を朱線で表示</w:t>
      </w:r>
    </w:p>
    <w:p w:rsidR="00BA490F" w:rsidRDefault="006033A7">
      <w:pPr>
        <w:ind w:left="1050" w:hanging="1050"/>
      </w:pPr>
      <w:r>
        <w:t xml:space="preserve">　　　　・撮影年月日を記入</w:t>
      </w:r>
    </w:p>
    <w:p w:rsidR="00BA490F" w:rsidRDefault="006033A7">
      <w:r>
        <w:t xml:space="preserve">　　5　案内図(縮尺1／2,500以上)</w:t>
      </w:r>
    </w:p>
    <w:p w:rsidR="00BA490F" w:rsidRDefault="006033A7">
      <w:r>
        <w:t xml:space="preserve">　　6　公図の写し(縮尺1／600以上)</w:t>
      </w:r>
    </w:p>
    <w:p w:rsidR="00BA490F" w:rsidRDefault="006033A7">
      <w:pPr>
        <w:ind w:left="1050" w:hanging="1050"/>
      </w:pPr>
      <w:r>
        <w:t xml:space="preserve">　　　　・方位と転写年月日を記入</w:t>
      </w:r>
    </w:p>
    <w:p w:rsidR="00BA490F" w:rsidRDefault="006033A7">
      <w:pPr>
        <w:ind w:left="1050" w:hanging="1050"/>
      </w:pPr>
      <w:r>
        <w:t xml:space="preserve">　　　　・開発事業区域及び隣接地の土地所有者、地目、面積を図示し、区域を朱線で表示</w:t>
      </w:r>
    </w:p>
    <w:p w:rsidR="00BA490F" w:rsidRDefault="006033A7">
      <w:r>
        <w:t xml:space="preserve">　　7　求積図(縮尺1／500以上)</w:t>
      </w:r>
    </w:p>
    <w:p w:rsidR="00BA490F" w:rsidRDefault="006033A7">
      <w:pPr>
        <w:ind w:left="1050" w:hanging="1050"/>
      </w:pPr>
      <w:r>
        <w:t xml:space="preserve">　　　　・方位を記入</w:t>
      </w:r>
    </w:p>
    <w:p w:rsidR="00BA490F" w:rsidRDefault="006033A7">
      <w:pPr>
        <w:ind w:left="1050" w:hanging="1050"/>
      </w:pPr>
      <w:r>
        <w:t xml:space="preserve">　　　　・区域を朱線で表示</w:t>
      </w:r>
    </w:p>
    <w:p w:rsidR="00BA490F" w:rsidRDefault="006033A7">
      <w:pPr>
        <w:ind w:left="1050" w:hanging="1050"/>
      </w:pPr>
      <w:r>
        <w:t xml:space="preserve">　　　　・実測図による三斜法又は座標計算</w:t>
      </w:r>
    </w:p>
    <w:p w:rsidR="00BA490F" w:rsidRDefault="006033A7">
      <w:r>
        <w:t xml:space="preserve">　　8　現況図(縮尺1／2,500以上)</w:t>
      </w:r>
    </w:p>
    <w:p w:rsidR="00BA490F" w:rsidRDefault="006033A7">
      <w:pPr>
        <w:ind w:left="1050" w:hanging="1050"/>
      </w:pPr>
      <w:r>
        <w:t xml:space="preserve">　　　　・方位を記入</w:t>
      </w:r>
    </w:p>
    <w:p w:rsidR="00BA490F" w:rsidRDefault="006033A7">
      <w:pPr>
        <w:ind w:left="1050" w:hanging="1050"/>
      </w:pPr>
      <w:r>
        <w:t xml:space="preserve">　　　　・区域を朱線で表示</w:t>
      </w:r>
    </w:p>
    <w:p w:rsidR="00BA490F" w:rsidRDefault="006033A7">
      <w:pPr>
        <w:ind w:left="1050" w:hanging="1050"/>
      </w:pPr>
      <w:r>
        <w:t xml:space="preserve">　　　　・BMを＋10.00mとし、そこからの高さを10mグリットで記入</w:t>
      </w:r>
    </w:p>
    <w:p w:rsidR="00BA490F" w:rsidRDefault="006033A7">
      <w:pPr>
        <w:ind w:left="1050" w:hanging="1050"/>
      </w:pPr>
      <w:r>
        <w:t xml:space="preserve">　　　　・すべての境界(曲がり点)は、引き出し線を出し、詳細の拡大図で図示するとともに写真を添付</w:t>
      </w:r>
    </w:p>
    <w:p w:rsidR="00BA490F" w:rsidRDefault="006033A7">
      <w:pPr>
        <w:ind w:left="1050" w:hanging="1050"/>
      </w:pPr>
      <w:r>
        <w:t xml:space="preserve">　　　　・接続する道路の名称及び幅員を記入</w:t>
      </w:r>
    </w:p>
    <w:p w:rsidR="00BA490F" w:rsidRDefault="006033A7">
      <w:pPr>
        <w:ind w:left="1050" w:hanging="1050"/>
      </w:pPr>
      <w:r>
        <w:t xml:space="preserve">　　　　・既存建築物、工作物等の現認したものはすべて表示</w:t>
      </w:r>
    </w:p>
    <w:p w:rsidR="00BA490F" w:rsidRDefault="006033A7">
      <w:pPr>
        <w:ind w:left="1680" w:hanging="1680"/>
      </w:pPr>
      <w:r>
        <w:t xml:space="preserve">　　　　　　(例)電柱、ガードレール、マンホール、各汚水雨水ます、各止水栓、ブロック塀、万年塀、L形側溝、U形側溝、横断歩道、道路標識、信号機、擁壁、立木等</w:t>
      </w:r>
    </w:p>
    <w:p w:rsidR="00BA490F" w:rsidRDefault="006033A7">
      <w:r>
        <w:t xml:space="preserve">　　9　土地利用計画図(縮尺1／1,000以上)</w:t>
      </w:r>
    </w:p>
    <w:p w:rsidR="00BA490F" w:rsidRDefault="006033A7">
      <w:pPr>
        <w:ind w:left="1050" w:hanging="1050"/>
      </w:pPr>
      <w:r>
        <w:t xml:space="preserve">　　　　・方位を記入</w:t>
      </w:r>
    </w:p>
    <w:p w:rsidR="00BA490F" w:rsidRDefault="006033A7">
      <w:pPr>
        <w:ind w:left="1050" w:hanging="1050"/>
      </w:pPr>
      <w:r>
        <w:lastRenderedPageBreak/>
        <w:t xml:space="preserve">　　　　・区域を朱線で表示</w:t>
      </w:r>
    </w:p>
    <w:p w:rsidR="00BA490F" w:rsidRDefault="006033A7">
      <w:r>
        <w:t xml:space="preserve">　　　　・予定建築物、公共施設等の配置を図示</w:t>
      </w:r>
    </w:p>
    <w:p w:rsidR="00BA490F" w:rsidRDefault="006033A7">
      <w:pPr>
        <w:ind w:left="525" w:hanging="525"/>
      </w:pPr>
      <w:r>
        <w:t xml:space="preserve">　　10　造成計画平面図(縮尺1／1,000以上)、造成計画断面図(縮尺H＝1／100以上、L＝1／500以上)</w:t>
      </w:r>
    </w:p>
    <w:p w:rsidR="00BA490F" w:rsidRDefault="006033A7">
      <w:pPr>
        <w:ind w:left="1050" w:hanging="1050"/>
      </w:pPr>
      <w:r>
        <w:t xml:space="preserve">　　　　・縦断・横断図とも2方向で作成</w:t>
      </w:r>
    </w:p>
    <w:p w:rsidR="00BA490F" w:rsidRDefault="006033A7">
      <w:pPr>
        <w:ind w:left="1050" w:hanging="1050"/>
      </w:pPr>
      <w:r>
        <w:t xml:space="preserve">　　　　・BM＋10.00mからの現況地盤高及び計画地盤高を図示</w:t>
      </w:r>
    </w:p>
    <w:p w:rsidR="00BA490F" w:rsidRDefault="006033A7">
      <w:pPr>
        <w:ind w:left="1050" w:hanging="1050"/>
      </w:pPr>
      <w:r>
        <w:t xml:space="preserve">　　　　・切土を黄色、盛土を茶色で着色</w:t>
      </w:r>
    </w:p>
    <w:p w:rsidR="00BA490F" w:rsidRDefault="006033A7">
      <w:pPr>
        <w:ind w:left="1050" w:hanging="1050"/>
      </w:pPr>
      <w:r>
        <w:t xml:space="preserve">　　　　・隣地との境界についての詳細断面図</w:t>
      </w:r>
    </w:p>
    <w:p w:rsidR="00BA490F" w:rsidRDefault="006033A7">
      <w:r>
        <w:t xml:space="preserve">　　11　擁壁等詳細図(縮尺1／50以上)</w:t>
      </w:r>
    </w:p>
    <w:p w:rsidR="00BA490F" w:rsidRDefault="006033A7">
      <w:pPr>
        <w:ind w:left="1050" w:hanging="1050"/>
      </w:pPr>
      <w:r>
        <w:t xml:space="preserve">　　　　・擁壁、コンクリートブロック、間知ブロック等は、新設・既設とも配置を記入</w:t>
      </w:r>
    </w:p>
    <w:p w:rsidR="00BA490F" w:rsidRDefault="006033A7">
      <w:pPr>
        <w:ind w:left="1050" w:hanging="1050"/>
      </w:pPr>
      <w:r>
        <w:t xml:space="preserve">　　　　・擁壁を新設する場合は、その詳細図面(断面図、配筋図、展開図)。また、2m以上の擁壁を築造する場合には構造計算書</w:t>
      </w:r>
    </w:p>
    <w:p w:rsidR="00BA490F" w:rsidRDefault="006033A7">
      <w:pPr>
        <w:ind w:left="1050" w:hanging="1050"/>
      </w:pPr>
      <w:r>
        <w:t xml:space="preserve">　　　　・コンクリートブロックを新設する場合は、その詳細図面(断面図、展開図)</w:t>
      </w:r>
    </w:p>
    <w:p w:rsidR="00BA490F" w:rsidRDefault="006033A7">
      <w:pPr>
        <w:ind w:left="1050" w:hanging="1050"/>
      </w:pPr>
      <w:r>
        <w:t xml:space="preserve">　　　　・間知ブロックを新設する場合は、その詳細図面(断面図、展開図)</w:t>
      </w:r>
    </w:p>
    <w:p w:rsidR="00BA490F" w:rsidRDefault="006033A7">
      <w:r>
        <w:t xml:space="preserve">　　12　予定建築物図面(縮尺1／100以上)</w:t>
      </w:r>
    </w:p>
    <w:p w:rsidR="00BA490F" w:rsidRDefault="006033A7">
      <w:pPr>
        <w:ind w:left="1050" w:hanging="1050"/>
      </w:pPr>
      <w:r>
        <w:t xml:space="preserve">　　　　・立面図、断面図、日影図(中高層建築物の場合に限り各階平面図)</w:t>
      </w:r>
    </w:p>
    <w:p w:rsidR="00BA490F" w:rsidRDefault="006033A7">
      <w:r>
        <w:t xml:space="preserve">　　13　排水設備計画図(縮尺1／500以上)</w:t>
      </w:r>
    </w:p>
    <w:p w:rsidR="00BA490F" w:rsidRDefault="006033A7">
      <w:pPr>
        <w:ind w:left="1050" w:hanging="1050"/>
      </w:pPr>
      <w:r>
        <w:t xml:space="preserve">　　　　・開発事業区域内の汚水管、雨水管の管径、勾配、ます間の距離及び深さを記入</w:t>
      </w:r>
    </w:p>
    <w:p w:rsidR="00BA490F" w:rsidRDefault="006033A7">
      <w:r>
        <w:t xml:space="preserve">　　14　給水計画図(縮尺1／500以上)</w:t>
      </w:r>
    </w:p>
    <w:p w:rsidR="00BA490F" w:rsidRDefault="006033A7">
      <w:pPr>
        <w:ind w:left="1050" w:hanging="1050"/>
      </w:pPr>
      <w:r>
        <w:t xml:space="preserve">　　　　・配水管(水道本管)から受水槽までの給水経路並びに口径及び管種を記入</w:t>
      </w:r>
    </w:p>
    <w:p w:rsidR="00BA490F" w:rsidRDefault="006033A7">
      <w:pPr>
        <w:ind w:left="1050" w:hanging="1050"/>
      </w:pPr>
      <w:r>
        <w:t xml:space="preserve">　　　　・止水栓及びメーター設置箇所を記入</w:t>
      </w:r>
    </w:p>
    <w:p w:rsidR="00BA490F" w:rsidRDefault="006033A7">
      <w:r>
        <w:t xml:space="preserve">　　15　緑地求積図(縮尺1／500以上)</w:t>
      </w:r>
    </w:p>
    <w:p w:rsidR="00BA490F" w:rsidRDefault="006033A7">
      <w:pPr>
        <w:ind w:left="1050" w:hanging="1050"/>
      </w:pPr>
      <w:r>
        <w:t xml:space="preserve">　　　　・実測図による三斜法又は座標計算</w:t>
      </w:r>
    </w:p>
    <w:p w:rsidR="00BA490F" w:rsidRDefault="006033A7">
      <w:r>
        <w:t xml:space="preserve">　　16　計算書</w:t>
      </w:r>
    </w:p>
    <w:p w:rsidR="00BA490F" w:rsidRDefault="006033A7">
      <w:pPr>
        <w:ind w:left="1050" w:hanging="1050"/>
      </w:pPr>
      <w:r>
        <w:t xml:space="preserve">　　　　・開発前後の雨水排水量計算書、浸透トレンチ管施設規模計算書、受水槽容量計算書、その他必要な計算書</w:t>
      </w:r>
    </w:p>
    <w:p w:rsidR="00BA490F" w:rsidRDefault="006033A7">
      <w:r>
        <w:t xml:space="preserve">　　17　その他市長が必要と認める書類</w:t>
      </w:r>
    </w:p>
    <w:p w:rsidR="00BA490F" w:rsidRDefault="006033A7">
      <w:pPr>
        <w:ind w:left="1050" w:hanging="1050"/>
      </w:pPr>
      <w:r>
        <w:t xml:space="preserve">　　　　・全部事項証明書(建物)、工場に関する調書、危険物に関する調書、土地利用経過報告書、ボーリング調査報告書等</w:t>
      </w:r>
    </w:p>
    <w:p w:rsidR="00BA490F" w:rsidRDefault="00BA490F"/>
    <w:p w:rsidR="00BA490F" w:rsidRDefault="006033A7">
      <w:r>
        <w:rPr>
          <w:rFonts w:hint="eastAsia"/>
        </w:rPr>
        <w:t xml:space="preserve">　　　</w:t>
      </w:r>
      <w:r>
        <w:br w:type="page"/>
        <w:t>別紙2</w:t>
      </w:r>
    </w:p>
    <w:p w:rsidR="00BA490F" w:rsidRDefault="00BA490F"/>
    <w:p w:rsidR="00BA490F" w:rsidRDefault="006033A7">
      <w:pPr>
        <w:jc w:val="center"/>
      </w:pPr>
      <w:r>
        <w:t>公共施設等一覧表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0"/>
        <w:gridCol w:w="1680"/>
        <w:gridCol w:w="1680"/>
        <w:gridCol w:w="4074"/>
      </w:tblGrid>
      <w:tr w:rsidR="00BA490F">
        <w:trPr>
          <w:cantSplit/>
          <w:trHeight w:val="840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center"/>
            </w:pPr>
            <w:r>
              <w:t>公共施設等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center"/>
            </w:pPr>
            <w:r>
              <w:t>設置数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center"/>
            </w:pPr>
            <w:r>
              <w:rPr>
                <w:spacing w:val="420"/>
              </w:rPr>
              <w:t>備</w:t>
            </w:r>
            <w:r>
              <w:t>考</w:t>
            </w:r>
          </w:p>
        </w:tc>
      </w:tr>
      <w:tr w:rsidR="00BA490F">
        <w:trPr>
          <w:cantSplit/>
          <w:trHeight w:val="630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distribute"/>
            </w:pPr>
            <w:r>
              <w:t>道路用地1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r>
              <w:t>延長　　　　m</w:t>
            </w:r>
          </w:p>
          <w:p w:rsidR="00BA490F" w:rsidRDefault="006033A7">
            <w:r>
              <w:t>面積　　　　m</w:t>
            </w:r>
            <w:r>
              <w:rPr>
                <w:vertAlign w:val="superscript"/>
              </w:rPr>
              <w:t>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r>
              <w:t>市道　　　　号線の整備について</w:t>
            </w:r>
            <w:r>
              <w:rPr>
                <w:spacing w:val="231"/>
              </w:rPr>
              <w:t>の</w:t>
            </w:r>
            <w:r>
              <w:rPr>
                <w:spacing w:val="105"/>
              </w:rPr>
              <w:t>採納の有無</w:t>
            </w:r>
            <w:r>
              <w:rPr>
                <w:spacing w:val="210"/>
              </w:rPr>
              <w:t>(</w:t>
            </w:r>
            <w:r>
              <w:rPr>
                <w:spacing w:val="105"/>
              </w:rPr>
              <w:t>有・無</w:t>
            </w:r>
            <w:r>
              <w:t>)</w:t>
            </w:r>
          </w:p>
        </w:tc>
      </w:tr>
      <w:tr w:rsidR="00BA490F">
        <w:trPr>
          <w:cantSplit/>
          <w:trHeight w:val="630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distribute"/>
            </w:pPr>
            <w:r>
              <w:t>道路用地2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r>
              <w:t>延長　　　　m</w:t>
            </w:r>
          </w:p>
          <w:p w:rsidR="00BA490F" w:rsidRDefault="006033A7">
            <w:r>
              <w:t>面積　　　　m</w:t>
            </w:r>
            <w:r>
              <w:rPr>
                <w:vertAlign w:val="superscript"/>
              </w:rPr>
              <w:t>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r>
              <w:t>市道　　　　号線の整備について</w:t>
            </w:r>
            <w:r>
              <w:rPr>
                <w:spacing w:val="231"/>
              </w:rPr>
              <w:t>の</w:t>
            </w:r>
            <w:r>
              <w:rPr>
                <w:spacing w:val="105"/>
              </w:rPr>
              <w:t>採納の有無</w:t>
            </w:r>
            <w:r>
              <w:rPr>
                <w:spacing w:val="210"/>
              </w:rPr>
              <w:t>(</w:t>
            </w:r>
            <w:r>
              <w:rPr>
                <w:spacing w:val="105"/>
              </w:rPr>
              <w:t>有・無</w:t>
            </w:r>
            <w:r>
              <w:t>)</w:t>
            </w:r>
          </w:p>
        </w:tc>
      </w:tr>
      <w:tr w:rsidR="00BA490F">
        <w:trPr>
          <w:cantSplit/>
          <w:trHeight w:val="630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distribute"/>
            </w:pPr>
            <w:r>
              <w:t>道路用地3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r>
              <w:t>延長　　　　m</w:t>
            </w:r>
          </w:p>
          <w:p w:rsidR="00BA490F" w:rsidRDefault="006033A7">
            <w:r>
              <w:t>面積　　　　m</w:t>
            </w:r>
            <w:r>
              <w:rPr>
                <w:vertAlign w:val="superscript"/>
              </w:rPr>
              <w:t>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r>
              <w:t>市道　　　　号線の整備について</w:t>
            </w:r>
            <w:r>
              <w:rPr>
                <w:spacing w:val="231"/>
              </w:rPr>
              <w:t>の</w:t>
            </w:r>
            <w:r>
              <w:rPr>
                <w:spacing w:val="105"/>
              </w:rPr>
              <w:t>採納の有無</w:t>
            </w:r>
            <w:r>
              <w:rPr>
                <w:spacing w:val="210"/>
              </w:rPr>
              <w:t>(</w:t>
            </w:r>
            <w:r>
              <w:rPr>
                <w:spacing w:val="105"/>
              </w:rPr>
              <w:t>有・無</w:t>
            </w:r>
            <w:r>
              <w:t>)</w:t>
            </w:r>
          </w:p>
        </w:tc>
      </w:tr>
      <w:tr w:rsidR="00BA490F">
        <w:trPr>
          <w:cantSplit/>
          <w:trHeight w:val="630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distribute"/>
            </w:pPr>
            <w:r>
              <w:t>道路用地4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r>
              <w:t>延長　　　　m</w:t>
            </w:r>
          </w:p>
          <w:p w:rsidR="00BA490F" w:rsidRDefault="006033A7">
            <w:r>
              <w:t>面積　　　　m</w:t>
            </w:r>
            <w:r>
              <w:rPr>
                <w:vertAlign w:val="superscript"/>
              </w:rPr>
              <w:t>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r>
              <w:t>市道　　　　号線の整備について</w:t>
            </w:r>
            <w:r>
              <w:rPr>
                <w:spacing w:val="231"/>
              </w:rPr>
              <w:t>の</w:t>
            </w:r>
            <w:r>
              <w:rPr>
                <w:spacing w:val="105"/>
              </w:rPr>
              <w:t>採納の有無</w:t>
            </w:r>
            <w:r>
              <w:rPr>
                <w:spacing w:val="210"/>
              </w:rPr>
              <w:t>(</w:t>
            </w:r>
            <w:r>
              <w:rPr>
                <w:spacing w:val="105"/>
              </w:rPr>
              <w:t>有・無</w:t>
            </w:r>
            <w:r>
              <w:t>)</w:t>
            </w:r>
          </w:p>
        </w:tc>
      </w:tr>
      <w:tr w:rsidR="00BA490F">
        <w:trPr>
          <w:cantSplit/>
          <w:trHeight w:val="630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distribute"/>
            </w:pPr>
            <w:r>
              <w:rPr>
                <w:spacing w:val="52"/>
              </w:rPr>
              <w:t>自動</w:t>
            </w:r>
            <w:r>
              <w:t>車駐車場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distribute"/>
            </w:pPr>
            <w:r>
              <w:t>入居者用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right"/>
            </w:pPr>
            <w:r>
              <w:t>台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r>
              <w:t xml:space="preserve">　</w:t>
            </w:r>
          </w:p>
        </w:tc>
      </w:tr>
      <w:tr w:rsidR="00BA490F">
        <w:trPr>
          <w:cantSplit/>
          <w:trHeight w:val="63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BA490F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distribute"/>
            </w:pPr>
            <w:r>
              <w:t>外来者用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right"/>
            </w:pPr>
            <w:r>
              <w:t>台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r>
              <w:t xml:space="preserve">　</w:t>
            </w:r>
          </w:p>
        </w:tc>
      </w:tr>
      <w:tr w:rsidR="00BA490F">
        <w:trPr>
          <w:cantSplit/>
          <w:trHeight w:val="63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BA490F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distribute"/>
            </w:pPr>
            <w:r>
              <w:t>業務用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right"/>
            </w:pPr>
            <w:r>
              <w:t>台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r>
              <w:t xml:space="preserve">　</w:t>
            </w:r>
          </w:p>
        </w:tc>
      </w:tr>
      <w:tr w:rsidR="00BA490F">
        <w:trPr>
          <w:cantSplit/>
          <w:trHeight w:val="630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distribute"/>
            </w:pPr>
            <w:r>
              <w:t>自転車等駐車場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right"/>
            </w:pPr>
            <w:r>
              <w:t>台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r>
              <w:t xml:space="preserve">　</w:t>
            </w:r>
          </w:p>
        </w:tc>
      </w:tr>
      <w:tr w:rsidR="00BA490F">
        <w:trPr>
          <w:cantSplit/>
          <w:trHeight w:val="630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distribute"/>
            </w:pPr>
            <w:r>
              <w:t>自動二輪車駐車場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right"/>
            </w:pPr>
            <w:r>
              <w:t>台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r>
              <w:t xml:space="preserve">　</w:t>
            </w:r>
          </w:p>
        </w:tc>
      </w:tr>
      <w:tr w:rsidR="00BA490F">
        <w:trPr>
          <w:cantSplit/>
          <w:trHeight w:val="630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distribute"/>
            </w:pPr>
            <w:r>
              <w:t>ごみ集積所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r>
              <w:t xml:space="preserve">　</w:t>
            </w:r>
          </w:p>
        </w:tc>
      </w:tr>
      <w:tr w:rsidR="00BA490F">
        <w:trPr>
          <w:cantSplit/>
          <w:trHeight w:val="630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distribute"/>
            </w:pPr>
            <w:r>
              <w:t>公園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r>
              <w:rPr>
                <w:spacing w:val="105"/>
              </w:rPr>
              <w:t>採納の有無</w:t>
            </w:r>
            <w:r>
              <w:rPr>
                <w:spacing w:val="210"/>
              </w:rPr>
              <w:t>(</w:t>
            </w:r>
            <w:r>
              <w:rPr>
                <w:spacing w:val="105"/>
              </w:rPr>
              <w:t>有・無</w:t>
            </w:r>
            <w:r>
              <w:t>)</w:t>
            </w:r>
          </w:p>
        </w:tc>
      </w:tr>
      <w:tr w:rsidR="00BA490F">
        <w:trPr>
          <w:cantSplit/>
          <w:trHeight w:val="630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distribute"/>
            </w:pPr>
            <w:r>
              <w:t>緑地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r>
              <w:t xml:space="preserve">　</w:t>
            </w:r>
          </w:p>
        </w:tc>
      </w:tr>
      <w:tr w:rsidR="00BA490F">
        <w:trPr>
          <w:cantSplit/>
          <w:trHeight w:val="630"/>
        </w:trPr>
        <w:tc>
          <w:tcPr>
            <w:tcW w:w="2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distribute"/>
            </w:pPr>
            <w:r>
              <w:t>防火水槽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r>
              <w:rPr>
                <w:spacing w:val="105"/>
              </w:rPr>
              <w:t>採納の有無</w:t>
            </w:r>
            <w:r>
              <w:rPr>
                <w:spacing w:val="210"/>
              </w:rPr>
              <w:t>(</w:t>
            </w:r>
            <w:r>
              <w:rPr>
                <w:spacing w:val="105"/>
              </w:rPr>
              <w:t>有・無</w:t>
            </w:r>
            <w:r>
              <w:t>)</w:t>
            </w:r>
          </w:p>
        </w:tc>
      </w:tr>
      <w:tr w:rsidR="00BA490F">
        <w:trPr>
          <w:cantSplit/>
          <w:trHeight w:val="630"/>
        </w:trPr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BA490F">
            <w:pPr>
              <w:jc w:val="distribute"/>
            </w:pPr>
          </w:p>
        </w:tc>
        <w:tc>
          <w:tcPr>
            <w:tcW w:w="16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4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r>
              <w:rPr>
                <w:spacing w:val="105"/>
              </w:rPr>
              <w:t>採納の有無</w:t>
            </w:r>
            <w:r>
              <w:rPr>
                <w:spacing w:val="210"/>
              </w:rPr>
              <w:t>(</w:t>
            </w:r>
            <w:r>
              <w:rPr>
                <w:spacing w:val="105"/>
              </w:rPr>
              <w:t>有・無</w:t>
            </w:r>
            <w:r>
              <w:t>)</w:t>
            </w:r>
          </w:p>
        </w:tc>
      </w:tr>
      <w:tr w:rsidR="00BA490F">
        <w:trPr>
          <w:cantSplit/>
          <w:trHeight w:val="630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distribute"/>
            </w:pPr>
            <w:r>
              <w:t>消火栓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right"/>
            </w:pPr>
            <w:r>
              <w:t>基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r>
              <w:rPr>
                <w:spacing w:val="105"/>
              </w:rPr>
              <w:t>採納の有無</w:t>
            </w:r>
            <w:r>
              <w:rPr>
                <w:spacing w:val="210"/>
              </w:rPr>
              <w:t>(</w:t>
            </w:r>
            <w:r>
              <w:rPr>
                <w:spacing w:val="105"/>
              </w:rPr>
              <w:t>有・無</w:t>
            </w:r>
            <w:r>
              <w:t>)</w:t>
            </w:r>
          </w:p>
        </w:tc>
      </w:tr>
      <w:tr w:rsidR="00BA490F">
        <w:trPr>
          <w:cantSplit/>
          <w:trHeight w:val="1392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pPr>
              <w:jc w:val="distribute"/>
            </w:pPr>
            <w:r>
              <w:t>その他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r>
              <w:t xml:space="preserve">　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A490F" w:rsidRDefault="006033A7">
            <w:r>
              <w:t xml:space="preserve">　</w:t>
            </w:r>
          </w:p>
        </w:tc>
      </w:tr>
    </w:tbl>
    <w:p w:rsidR="00BA490F" w:rsidRDefault="00BA490F">
      <w:pPr>
        <w:spacing w:line="20" w:lineRule="exact"/>
      </w:pPr>
    </w:p>
    <w:sectPr w:rsidR="00BA490F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274" w:rsidRDefault="006033A7">
      <w:r>
        <w:separator/>
      </w:r>
    </w:p>
  </w:endnote>
  <w:endnote w:type="continuationSeparator" w:id="0">
    <w:p w:rsidR="00A14274" w:rsidRDefault="0060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274" w:rsidRDefault="006033A7">
      <w:r>
        <w:separator/>
      </w:r>
    </w:p>
  </w:footnote>
  <w:footnote w:type="continuationSeparator" w:id="0">
    <w:p w:rsidR="00A14274" w:rsidRDefault="00603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0F"/>
    <w:rsid w:val="006033A7"/>
    <w:rsid w:val="00A14274"/>
    <w:rsid w:val="00BA490F"/>
    <w:rsid w:val="00F2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1109F9"/>
  <w15:chartTrackingRefBased/>
  <w15:docId w15:val="{A5D44371-AAE9-4182-95F3-C0C04403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List Paragraph"/>
    <w:basedOn w:val="a"/>
    <w:uiPriority w:val="34"/>
    <w:qFormat/>
    <w:rsid w:val="00F238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1920</Words>
  <Characters>842</Characters>
  <Application>Microsoft Office Word</Application>
  <DocSecurity>0</DocSecurity>
  <Lines>7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S0993</cp:lastModifiedBy>
  <cp:revision>12</cp:revision>
  <cp:lastPrinted>2009-04-21T15:27:00Z</cp:lastPrinted>
  <dcterms:created xsi:type="dcterms:W3CDTF">2010-07-14T10:15:00Z</dcterms:created>
  <dcterms:modified xsi:type="dcterms:W3CDTF">2025-05-21T00:56:00Z</dcterms:modified>
</cp:coreProperties>
</file>